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44" w:rsidRPr="00C333A5" w:rsidRDefault="00C644C1" w:rsidP="00C333A5">
      <w:pPr>
        <w:jc w:val="center"/>
        <w:rPr>
          <w:b/>
          <w:sz w:val="12"/>
        </w:rPr>
      </w:pPr>
      <w:r w:rsidRPr="00C333A5">
        <w:rPr>
          <w:b/>
          <w:sz w:val="32"/>
        </w:rPr>
        <w:t>Social Structure Vocabulary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908"/>
        <w:gridCol w:w="2790"/>
        <w:gridCol w:w="2880"/>
        <w:gridCol w:w="2880"/>
      </w:tblGrid>
      <w:tr w:rsidR="00DA3595" w:rsidTr="00DA3595">
        <w:tc>
          <w:tcPr>
            <w:tcW w:w="1908" w:type="dxa"/>
            <w:vAlign w:val="center"/>
          </w:tcPr>
          <w:p w:rsidR="00DA3595" w:rsidRPr="00C333A5" w:rsidRDefault="00DA3595" w:rsidP="00DA3595">
            <w:pPr>
              <w:jc w:val="center"/>
              <w:rPr>
                <w:b/>
              </w:rPr>
            </w:pPr>
            <w:r w:rsidRPr="00C333A5">
              <w:rPr>
                <w:b/>
              </w:rPr>
              <w:t>Compare and Contrast…</w:t>
            </w:r>
          </w:p>
        </w:tc>
        <w:tc>
          <w:tcPr>
            <w:tcW w:w="2790" w:type="dxa"/>
            <w:vAlign w:val="center"/>
          </w:tcPr>
          <w:p w:rsidR="00DA3595" w:rsidRPr="00C333A5" w:rsidRDefault="00DA3595" w:rsidP="00DA3595">
            <w:pPr>
              <w:jc w:val="center"/>
              <w:rPr>
                <w:b/>
              </w:rPr>
            </w:pPr>
            <w:r w:rsidRPr="00C333A5">
              <w:rPr>
                <w:b/>
              </w:rPr>
              <w:t>Using definitions</w:t>
            </w:r>
          </w:p>
        </w:tc>
        <w:tc>
          <w:tcPr>
            <w:tcW w:w="2880" w:type="dxa"/>
            <w:vAlign w:val="center"/>
          </w:tcPr>
          <w:p w:rsidR="00DA3595" w:rsidRPr="00C333A5" w:rsidRDefault="00025480" w:rsidP="00DA3595">
            <w:pPr>
              <w:jc w:val="center"/>
              <w:rPr>
                <w:b/>
              </w:rPr>
            </w:pPr>
            <w:r>
              <w:rPr>
                <w:b/>
              </w:rPr>
              <w:t xml:space="preserve">Using examples </w:t>
            </w:r>
            <w:r>
              <w:rPr>
                <w:b/>
              </w:rPr>
              <w:br/>
              <w:t>from book or notes</w:t>
            </w:r>
          </w:p>
        </w:tc>
        <w:tc>
          <w:tcPr>
            <w:tcW w:w="2880" w:type="dxa"/>
            <w:vAlign w:val="center"/>
          </w:tcPr>
          <w:p w:rsidR="00DA3595" w:rsidRPr="00C333A5" w:rsidRDefault="00DA3595" w:rsidP="00025480">
            <w:pPr>
              <w:jc w:val="center"/>
              <w:rPr>
                <w:b/>
              </w:rPr>
            </w:pPr>
            <w:r w:rsidRPr="00C333A5">
              <w:rPr>
                <w:b/>
              </w:rPr>
              <w:t xml:space="preserve">Using </w:t>
            </w:r>
            <w:r w:rsidR="00025480">
              <w:rPr>
                <w:b/>
              </w:rPr>
              <w:t>your own examples</w:t>
            </w:r>
          </w:p>
        </w:tc>
      </w:tr>
      <w:tr w:rsidR="00DA3595" w:rsidTr="00EE63A9">
        <w:trPr>
          <w:trHeight w:val="2033"/>
        </w:trPr>
        <w:tc>
          <w:tcPr>
            <w:tcW w:w="1908" w:type="dxa"/>
            <w:vAlign w:val="center"/>
          </w:tcPr>
          <w:p w:rsidR="00DA3595" w:rsidRDefault="00DA3595" w:rsidP="00DA3595">
            <w:pPr>
              <w:jc w:val="center"/>
            </w:pPr>
            <w:r>
              <w:t>Social structure</w:t>
            </w:r>
            <w:r w:rsidR="00C333A5">
              <w:t xml:space="preserve"> and </w:t>
            </w:r>
          </w:p>
          <w:p w:rsidR="00DA3595" w:rsidRDefault="00DA3595" w:rsidP="00DA3595">
            <w:pPr>
              <w:jc w:val="center"/>
            </w:pPr>
            <w:r>
              <w:t>Social institution</w:t>
            </w:r>
            <w:r w:rsidR="00C333A5">
              <w:t>s</w:t>
            </w:r>
          </w:p>
        </w:tc>
        <w:tc>
          <w:tcPr>
            <w:tcW w:w="2790" w:type="dxa"/>
            <w:vAlign w:val="center"/>
          </w:tcPr>
          <w:p w:rsidR="00025480" w:rsidRDefault="00025480">
            <w:r>
              <w:t xml:space="preserve">Social structure is the network of statuses and roles that guide interaction. </w:t>
            </w:r>
          </w:p>
          <w:p w:rsidR="00DA3595" w:rsidRDefault="00025480">
            <w:r>
              <w:t>Social institutions are how certain statuses and roles are organized to meet a basic need of society.</w:t>
            </w:r>
          </w:p>
        </w:tc>
        <w:tc>
          <w:tcPr>
            <w:tcW w:w="2880" w:type="dxa"/>
            <w:vAlign w:val="center"/>
          </w:tcPr>
          <w:p w:rsidR="00025480" w:rsidRDefault="00EE63A9" w:rsidP="00EE63A9">
            <w:r>
              <w:t>The s</w:t>
            </w:r>
            <w:r w:rsidR="00025480">
              <w:t>ocial structure of U</w:t>
            </w:r>
            <w:r>
              <w:t xml:space="preserve">.S. is </w:t>
            </w:r>
            <w:r w:rsidR="00025480">
              <w:t>post-industrial, democratic, mixed economy</w:t>
            </w:r>
            <w:r>
              <w:t xml:space="preserve">. </w:t>
            </w:r>
            <w:r w:rsidR="00025480">
              <w:t>Social institutions</w:t>
            </w:r>
            <w:r>
              <w:t xml:space="preserve"> would include </w:t>
            </w:r>
            <w:r w:rsidR="00025480">
              <w:t>family, public education, levels and branches of gov’t, religious institutions</w:t>
            </w:r>
            <w:r>
              <w:t xml:space="preserve"> within it.</w:t>
            </w:r>
          </w:p>
        </w:tc>
        <w:tc>
          <w:tcPr>
            <w:tcW w:w="2880" w:type="dxa"/>
            <w:vAlign w:val="center"/>
          </w:tcPr>
          <w:p w:rsidR="00DA3595" w:rsidRDefault="00025480">
            <w:r>
              <w:t>Because our social structure is characterized by democracy and individualism, our social institutions like family and schools emphasize preparing us to make individual choices</w:t>
            </w:r>
          </w:p>
        </w:tc>
      </w:tr>
      <w:tr w:rsidR="00DA3595" w:rsidTr="00EE63A9">
        <w:trPr>
          <w:trHeight w:val="2150"/>
        </w:trPr>
        <w:tc>
          <w:tcPr>
            <w:tcW w:w="1908" w:type="dxa"/>
            <w:vAlign w:val="center"/>
          </w:tcPr>
          <w:p w:rsidR="00DA3595" w:rsidRDefault="00C333A5" w:rsidP="00DA3595">
            <w:pPr>
              <w:jc w:val="center"/>
            </w:pPr>
            <w:r>
              <w:t xml:space="preserve">Social categories and </w:t>
            </w:r>
          </w:p>
          <w:p w:rsidR="00DA3595" w:rsidRDefault="00DA3595" w:rsidP="00DA3595">
            <w:pPr>
              <w:jc w:val="center"/>
            </w:pPr>
            <w:r>
              <w:t>Aggregate</w:t>
            </w:r>
            <w:r w:rsidR="00C333A5">
              <w:t>s</w:t>
            </w:r>
          </w:p>
        </w:tc>
        <w:tc>
          <w:tcPr>
            <w:tcW w:w="2790" w:type="dxa"/>
            <w:vAlign w:val="center"/>
          </w:tcPr>
          <w:p w:rsidR="00EE63A9" w:rsidRDefault="00EE63A9">
            <w:r>
              <w:t>Social categories refer to a common trait shared by people. Aggregates are when people gather in the same place and time. Neither qualify as groups, lack several criteria.</w:t>
            </w:r>
          </w:p>
        </w:tc>
        <w:tc>
          <w:tcPr>
            <w:tcW w:w="2880" w:type="dxa"/>
            <w:vAlign w:val="center"/>
          </w:tcPr>
          <w:p w:rsidR="00DA3595" w:rsidRDefault="00EE63A9" w:rsidP="00EE63A9">
            <w:r>
              <w:t>Examples of social categories are gender, age, race, etc. Aggregates like all the people flying on airplane at one time include people that represent different categories.</w:t>
            </w:r>
          </w:p>
        </w:tc>
        <w:tc>
          <w:tcPr>
            <w:tcW w:w="2880" w:type="dxa"/>
            <w:vAlign w:val="center"/>
          </w:tcPr>
          <w:p w:rsidR="00DA3595" w:rsidRDefault="00EE63A9">
            <w:r>
              <w:t>Right now, I am in an aggregate of people in the library this afternoon, some of whom share the trait of being a mother. We have things in common, but not any lasting relationship.</w:t>
            </w:r>
          </w:p>
        </w:tc>
      </w:tr>
      <w:tr w:rsidR="00DA3595" w:rsidTr="00DA3595">
        <w:tc>
          <w:tcPr>
            <w:tcW w:w="1908" w:type="dxa"/>
            <w:vAlign w:val="center"/>
          </w:tcPr>
          <w:p w:rsidR="00DA3595" w:rsidRDefault="00DA3595" w:rsidP="0072661A">
            <w:pPr>
              <w:jc w:val="center"/>
            </w:pPr>
            <w:r>
              <w:t>Status</w:t>
            </w:r>
            <w:r w:rsidR="0072661A">
              <w:t xml:space="preserve">, </w:t>
            </w:r>
            <w:r>
              <w:t>Role</w:t>
            </w:r>
            <w:r w:rsidR="0072661A">
              <w:t xml:space="preserve">, </w:t>
            </w:r>
            <w:r w:rsidR="0072661A">
              <w:br/>
              <w:t xml:space="preserve">and Role set </w:t>
            </w:r>
          </w:p>
        </w:tc>
        <w:tc>
          <w:tcPr>
            <w:tcW w:w="2790" w:type="dxa"/>
          </w:tcPr>
          <w:p w:rsidR="00DA3595" w:rsidRDefault="00DA3595"/>
          <w:p w:rsidR="00DA3595" w:rsidRDefault="00DA3595"/>
          <w:p w:rsidR="00C333A5" w:rsidRDefault="00C333A5"/>
          <w:p w:rsidR="00C333A5" w:rsidRDefault="00C333A5"/>
          <w:p w:rsidR="00C333A5" w:rsidRDefault="00C333A5"/>
          <w:p w:rsidR="00C333A5" w:rsidRDefault="00C333A5"/>
          <w:p w:rsidR="00DA3595" w:rsidRDefault="00DA3595"/>
          <w:p w:rsidR="00DA3595" w:rsidRDefault="00DA3595"/>
        </w:tc>
        <w:tc>
          <w:tcPr>
            <w:tcW w:w="2880" w:type="dxa"/>
          </w:tcPr>
          <w:p w:rsidR="00DA3595" w:rsidRDefault="00DA3595"/>
        </w:tc>
        <w:tc>
          <w:tcPr>
            <w:tcW w:w="2880" w:type="dxa"/>
          </w:tcPr>
          <w:p w:rsidR="00DA3595" w:rsidRDefault="00DA3595"/>
        </w:tc>
      </w:tr>
      <w:tr w:rsidR="006D011D" w:rsidTr="00DA3595">
        <w:tc>
          <w:tcPr>
            <w:tcW w:w="1908" w:type="dxa"/>
            <w:vAlign w:val="center"/>
          </w:tcPr>
          <w:p w:rsidR="006D011D" w:rsidRDefault="0072661A" w:rsidP="0072661A">
            <w:pPr>
              <w:jc w:val="center"/>
            </w:pPr>
            <w:r>
              <w:t>Ascribed, A</w:t>
            </w:r>
            <w:r w:rsidR="006D011D">
              <w:t>chieved</w:t>
            </w:r>
            <w:r>
              <w:t>, and Master</w:t>
            </w:r>
            <w:r w:rsidR="006D011D">
              <w:t xml:space="preserve"> status</w:t>
            </w:r>
            <w:r>
              <w:t>es</w:t>
            </w:r>
          </w:p>
        </w:tc>
        <w:tc>
          <w:tcPr>
            <w:tcW w:w="2790" w:type="dxa"/>
          </w:tcPr>
          <w:p w:rsidR="006D011D" w:rsidRDefault="006D011D"/>
          <w:p w:rsidR="006D011D" w:rsidRDefault="006D011D"/>
          <w:p w:rsidR="006D011D" w:rsidRDefault="006D011D"/>
          <w:p w:rsidR="006D011D" w:rsidRDefault="006D011D"/>
          <w:p w:rsidR="006D011D" w:rsidRDefault="006D011D"/>
          <w:p w:rsidR="006D011D" w:rsidRDefault="006D011D"/>
          <w:p w:rsidR="006D011D" w:rsidRDefault="006D011D"/>
          <w:p w:rsidR="006D011D" w:rsidRDefault="006D011D"/>
        </w:tc>
        <w:tc>
          <w:tcPr>
            <w:tcW w:w="2880" w:type="dxa"/>
          </w:tcPr>
          <w:p w:rsidR="006D011D" w:rsidRDefault="006D011D"/>
        </w:tc>
        <w:tc>
          <w:tcPr>
            <w:tcW w:w="2880" w:type="dxa"/>
          </w:tcPr>
          <w:p w:rsidR="006D011D" w:rsidRDefault="006D011D"/>
        </w:tc>
      </w:tr>
      <w:tr w:rsidR="00DA3595" w:rsidTr="00DA3595">
        <w:tc>
          <w:tcPr>
            <w:tcW w:w="1908" w:type="dxa"/>
            <w:vAlign w:val="center"/>
          </w:tcPr>
          <w:p w:rsidR="00DA3595" w:rsidRDefault="00DA3595" w:rsidP="0072661A">
            <w:pPr>
              <w:jc w:val="center"/>
            </w:pPr>
            <w:r>
              <w:t xml:space="preserve">Role </w:t>
            </w:r>
            <w:r w:rsidR="0072661A">
              <w:t>performance, strain and conflict</w:t>
            </w:r>
          </w:p>
        </w:tc>
        <w:tc>
          <w:tcPr>
            <w:tcW w:w="2790" w:type="dxa"/>
          </w:tcPr>
          <w:p w:rsidR="00DA3595" w:rsidRDefault="00DA3595"/>
          <w:p w:rsidR="00DA3595" w:rsidRDefault="00DA3595"/>
          <w:p w:rsidR="00DA3595" w:rsidRDefault="00DA3595"/>
          <w:p w:rsidR="00C333A5" w:rsidRDefault="00C333A5"/>
          <w:p w:rsidR="00C333A5" w:rsidRDefault="00C333A5"/>
          <w:p w:rsidR="00C333A5" w:rsidRDefault="00C333A5"/>
          <w:p w:rsidR="00DA3595" w:rsidRDefault="00DA3595"/>
          <w:p w:rsidR="00DA3595" w:rsidRDefault="00DA3595"/>
        </w:tc>
        <w:tc>
          <w:tcPr>
            <w:tcW w:w="2880" w:type="dxa"/>
          </w:tcPr>
          <w:p w:rsidR="00DA3595" w:rsidRDefault="00DA3595"/>
        </w:tc>
        <w:tc>
          <w:tcPr>
            <w:tcW w:w="2880" w:type="dxa"/>
          </w:tcPr>
          <w:p w:rsidR="00DA3595" w:rsidRDefault="00DA3595"/>
        </w:tc>
      </w:tr>
      <w:tr w:rsidR="00DA3595" w:rsidTr="00DA3595">
        <w:tc>
          <w:tcPr>
            <w:tcW w:w="1908" w:type="dxa"/>
            <w:vAlign w:val="center"/>
          </w:tcPr>
          <w:p w:rsidR="00DA3595" w:rsidRDefault="00DA3595" w:rsidP="00DA3595">
            <w:pPr>
              <w:jc w:val="center"/>
            </w:pPr>
            <w:r>
              <w:t xml:space="preserve">Primary </w:t>
            </w:r>
            <w:r w:rsidR="00C333A5">
              <w:t>and</w:t>
            </w:r>
          </w:p>
          <w:p w:rsidR="00DA3595" w:rsidRDefault="00DA3595" w:rsidP="00DA3595">
            <w:pPr>
              <w:jc w:val="center"/>
            </w:pPr>
            <w:r>
              <w:t>Secondary group</w:t>
            </w:r>
            <w:r w:rsidR="00C333A5">
              <w:t>s</w:t>
            </w:r>
          </w:p>
        </w:tc>
        <w:tc>
          <w:tcPr>
            <w:tcW w:w="2790" w:type="dxa"/>
          </w:tcPr>
          <w:p w:rsidR="00DA3595" w:rsidRDefault="00DA3595"/>
          <w:p w:rsidR="00DA3595" w:rsidRDefault="00DA3595"/>
          <w:p w:rsidR="00DA3595" w:rsidRDefault="00DA3595"/>
          <w:p w:rsidR="00C333A5" w:rsidRDefault="00C333A5"/>
          <w:p w:rsidR="00C333A5" w:rsidRDefault="00C333A5"/>
          <w:p w:rsidR="00C333A5" w:rsidRDefault="00C333A5"/>
          <w:p w:rsidR="00DA3595" w:rsidRDefault="00DA3595"/>
          <w:p w:rsidR="00DA3595" w:rsidRDefault="00DA3595"/>
        </w:tc>
        <w:tc>
          <w:tcPr>
            <w:tcW w:w="2880" w:type="dxa"/>
          </w:tcPr>
          <w:p w:rsidR="00DA3595" w:rsidRDefault="00DA3595"/>
        </w:tc>
        <w:tc>
          <w:tcPr>
            <w:tcW w:w="2880" w:type="dxa"/>
          </w:tcPr>
          <w:p w:rsidR="00DA3595" w:rsidRDefault="00DA3595"/>
        </w:tc>
      </w:tr>
      <w:tr w:rsidR="00EE63A9" w:rsidTr="00DF2E2A">
        <w:tc>
          <w:tcPr>
            <w:tcW w:w="1908" w:type="dxa"/>
            <w:vAlign w:val="center"/>
          </w:tcPr>
          <w:p w:rsidR="00EE63A9" w:rsidRPr="00C333A5" w:rsidRDefault="00EE63A9" w:rsidP="00EE63A9">
            <w:pPr>
              <w:jc w:val="center"/>
              <w:rPr>
                <w:b/>
              </w:rPr>
            </w:pPr>
            <w:r w:rsidRPr="00C333A5">
              <w:rPr>
                <w:b/>
              </w:rPr>
              <w:t>Compare and Contrast…</w:t>
            </w:r>
          </w:p>
        </w:tc>
        <w:tc>
          <w:tcPr>
            <w:tcW w:w="2790" w:type="dxa"/>
            <w:vAlign w:val="center"/>
          </w:tcPr>
          <w:p w:rsidR="00EE63A9" w:rsidRPr="00C333A5" w:rsidRDefault="00EE63A9" w:rsidP="00EE63A9">
            <w:pPr>
              <w:jc w:val="center"/>
              <w:rPr>
                <w:b/>
              </w:rPr>
            </w:pPr>
            <w:r w:rsidRPr="00C333A5">
              <w:rPr>
                <w:b/>
              </w:rPr>
              <w:t>Using definitions</w:t>
            </w:r>
          </w:p>
        </w:tc>
        <w:tc>
          <w:tcPr>
            <w:tcW w:w="2880" w:type="dxa"/>
            <w:vAlign w:val="center"/>
          </w:tcPr>
          <w:p w:rsidR="00EE63A9" w:rsidRPr="00C333A5" w:rsidRDefault="00EE63A9" w:rsidP="00EE63A9">
            <w:pPr>
              <w:jc w:val="center"/>
              <w:rPr>
                <w:b/>
              </w:rPr>
            </w:pPr>
            <w:r>
              <w:rPr>
                <w:b/>
              </w:rPr>
              <w:t xml:space="preserve">Using examples </w:t>
            </w:r>
            <w:r>
              <w:rPr>
                <w:b/>
              </w:rPr>
              <w:br/>
              <w:t>from book or notes</w:t>
            </w:r>
          </w:p>
        </w:tc>
        <w:tc>
          <w:tcPr>
            <w:tcW w:w="2880" w:type="dxa"/>
            <w:vAlign w:val="center"/>
          </w:tcPr>
          <w:p w:rsidR="00EE63A9" w:rsidRPr="00C333A5" w:rsidRDefault="00EE63A9" w:rsidP="00EE63A9">
            <w:pPr>
              <w:jc w:val="center"/>
              <w:rPr>
                <w:b/>
              </w:rPr>
            </w:pPr>
            <w:r w:rsidRPr="00C333A5">
              <w:rPr>
                <w:b/>
              </w:rPr>
              <w:t xml:space="preserve">Using </w:t>
            </w:r>
            <w:r>
              <w:rPr>
                <w:b/>
              </w:rPr>
              <w:t>your own examples</w:t>
            </w:r>
          </w:p>
        </w:tc>
      </w:tr>
      <w:tr w:rsidR="006D011D" w:rsidTr="00DA3595">
        <w:tc>
          <w:tcPr>
            <w:tcW w:w="1908" w:type="dxa"/>
            <w:vAlign w:val="center"/>
          </w:tcPr>
          <w:p w:rsidR="006D011D" w:rsidRDefault="006D011D" w:rsidP="00C333A5">
            <w:pPr>
              <w:jc w:val="center"/>
            </w:pPr>
            <w:r>
              <w:t>Dyads</w:t>
            </w:r>
          </w:p>
          <w:p w:rsidR="006D011D" w:rsidRDefault="006D011D" w:rsidP="00C333A5">
            <w:pPr>
              <w:jc w:val="center"/>
            </w:pPr>
            <w:r>
              <w:t>and</w:t>
            </w:r>
          </w:p>
          <w:p w:rsidR="006D011D" w:rsidRDefault="006D011D" w:rsidP="00C333A5">
            <w:pPr>
              <w:jc w:val="center"/>
            </w:pPr>
            <w:r>
              <w:t>Triads</w:t>
            </w:r>
          </w:p>
        </w:tc>
        <w:tc>
          <w:tcPr>
            <w:tcW w:w="2790" w:type="dxa"/>
          </w:tcPr>
          <w:p w:rsidR="006D011D" w:rsidRDefault="006D011D"/>
          <w:p w:rsidR="006D011D" w:rsidRDefault="006D011D"/>
          <w:p w:rsidR="006D011D" w:rsidRDefault="006D011D"/>
          <w:p w:rsidR="006D011D" w:rsidRDefault="006D011D"/>
          <w:p w:rsidR="006D011D" w:rsidRDefault="006D011D"/>
          <w:p w:rsidR="006D011D" w:rsidRDefault="006D011D"/>
          <w:p w:rsidR="006D011D" w:rsidRDefault="006D011D"/>
          <w:p w:rsidR="006D011D" w:rsidRDefault="006D011D"/>
        </w:tc>
        <w:tc>
          <w:tcPr>
            <w:tcW w:w="2880" w:type="dxa"/>
          </w:tcPr>
          <w:p w:rsidR="006D011D" w:rsidRDefault="006D011D"/>
        </w:tc>
        <w:tc>
          <w:tcPr>
            <w:tcW w:w="2880" w:type="dxa"/>
          </w:tcPr>
          <w:p w:rsidR="006D011D" w:rsidRDefault="006D011D">
            <w:bookmarkStart w:id="0" w:name="_GoBack"/>
            <w:bookmarkEnd w:id="0"/>
          </w:p>
        </w:tc>
      </w:tr>
      <w:tr w:rsidR="00DA3595" w:rsidTr="00DA3595">
        <w:tc>
          <w:tcPr>
            <w:tcW w:w="1908" w:type="dxa"/>
            <w:vAlign w:val="center"/>
          </w:tcPr>
          <w:p w:rsidR="00DA3595" w:rsidRDefault="00C333A5" w:rsidP="00C333A5">
            <w:pPr>
              <w:jc w:val="center"/>
            </w:pPr>
            <w:r>
              <w:t>Small and</w:t>
            </w:r>
          </w:p>
          <w:p w:rsidR="00DA3595" w:rsidRDefault="00DA3595" w:rsidP="00DA3595">
            <w:pPr>
              <w:jc w:val="center"/>
            </w:pPr>
            <w:r>
              <w:t>Large group</w:t>
            </w:r>
            <w:r w:rsidR="00C333A5">
              <w:t>s</w:t>
            </w:r>
          </w:p>
        </w:tc>
        <w:tc>
          <w:tcPr>
            <w:tcW w:w="2790" w:type="dxa"/>
          </w:tcPr>
          <w:p w:rsidR="00DA3595" w:rsidRDefault="00DA3595"/>
          <w:p w:rsidR="00DA3595" w:rsidRDefault="00DA3595"/>
          <w:p w:rsidR="00DA3595" w:rsidRDefault="00DA3595"/>
          <w:p w:rsidR="00DA3595" w:rsidRDefault="00DA3595"/>
          <w:p w:rsidR="00C333A5" w:rsidRDefault="00C333A5"/>
          <w:p w:rsidR="00C333A5" w:rsidRDefault="00C333A5"/>
          <w:p w:rsidR="00C333A5" w:rsidRDefault="00C333A5"/>
          <w:p w:rsidR="00DA3595" w:rsidRDefault="00DA3595"/>
        </w:tc>
        <w:tc>
          <w:tcPr>
            <w:tcW w:w="2880" w:type="dxa"/>
          </w:tcPr>
          <w:p w:rsidR="00DA3595" w:rsidRDefault="00DA3595"/>
        </w:tc>
        <w:tc>
          <w:tcPr>
            <w:tcW w:w="2880" w:type="dxa"/>
          </w:tcPr>
          <w:p w:rsidR="00DA3595" w:rsidRDefault="00DA3595"/>
        </w:tc>
      </w:tr>
      <w:tr w:rsidR="00C333A5" w:rsidTr="00DA3595">
        <w:tc>
          <w:tcPr>
            <w:tcW w:w="1908" w:type="dxa"/>
            <w:vAlign w:val="center"/>
          </w:tcPr>
          <w:p w:rsidR="00C333A5" w:rsidRDefault="00C333A5" w:rsidP="00C333A5">
            <w:pPr>
              <w:jc w:val="center"/>
            </w:pPr>
            <w:r>
              <w:t>Formal and</w:t>
            </w:r>
          </w:p>
          <w:p w:rsidR="00C333A5" w:rsidRDefault="00C333A5" w:rsidP="00DA3595">
            <w:pPr>
              <w:jc w:val="center"/>
            </w:pPr>
            <w:r>
              <w:t>Informal groups</w:t>
            </w:r>
          </w:p>
        </w:tc>
        <w:tc>
          <w:tcPr>
            <w:tcW w:w="2790" w:type="dxa"/>
          </w:tcPr>
          <w:p w:rsidR="00C333A5" w:rsidRDefault="00C333A5"/>
          <w:p w:rsidR="00C333A5" w:rsidRDefault="00C333A5"/>
          <w:p w:rsidR="00C333A5" w:rsidRDefault="00C333A5"/>
          <w:p w:rsidR="00C333A5" w:rsidRDefault="00C333A5"/>
          <w:p w:rsidR="00C333A5" w:rsidRDefault="00C333A5"/>
          <w:p w:rsidR="00C333A5" w:rsidRDefault="00C333A5"/>
          <w:p w:rsidR="00C333A5" w:rsidRDefault="00C333A5"/>
          <w:p w:rsidR="00C333A5" w:rsidRDefault="00C333A5"/>
        </w:tc>
        <w:tc>
          <w:tcPr>
            <w:tcW w:w="2880" w:type="dxa"/>
          </w:tcPr>
          <w:p w:rsidR="00C333A5" w:rsidRDefault="00C333A5"/>
        </w:tc>
        <w:tc>
          <w:tcPr>
            <w:tcW w:w="2880" w:type="dxa"/>
          </w:tcPr>
          <w:p w:rsidR="00C333A5" w:rsidRDefault="00C333A5"/>
        </w:tc>
      </w:tr>
      <w:tr w:rsidR="00C333A5" w:rsidTr="00DA3595">
        <w:tc>
          <w:tcPr>
            <w:tcW w:w="1908" w:type="dxa"/>
            <w:vAlign w:val="center"/>
          </w:tcPr>
          <w:p w:rsidR="00C333A5" w:rsidRDefault="00C333A5" w:rsidP="00DA3595">
            <w:pPr>
              <w:jc w:val="center"/>
            </w:pPr>
            <w:r>
              <w:t>In-group</w:t>
            </w:r>
          </w:p>
          <w:p w:rsidR="00C333A5" w:rsidRDefault="00C333A5" w:rsidP="00DA3595">
            <w:pPr>
              <w:jc w:val="center"/>
            </w:pPr>
            <w:r>
              <w:t>and</w:t>
            </w:r>
          </w:p>
          <w:p w:rsidR="00C333A5" w:rsidRDefault="00C333A5" w:rsidP="00DA3595">
            <w:pPr>
              <w:jc w:val="center"/>
            </w:pPr>
            <w:r>
              <w:t>Out-group</w:t>
            </w:r>
          </w:p>
        </w:tc>
        <w:tc>
          <w:tcPr>
            <w:tcW w:w="2790" w:type="dxa"/>
          </w:tcPr>
          <w:p w:rsidR="00C333A5" w:rsidRDefault="00C333A5"/>
          <w:p w:rsidR="00C333A5" w:rsidRDefault="00C333A5"/>
          <w:p w:rsidR="00C333A5" w:rsidRDefault="00C333A5"/>
          <w:p w:rsidR="00C333A5" w:rsidRDefault="00C333A5"/>
          <w:p w:rsidR="00C333A5" w:rsidRDefault="00C333A5"/>
          <w:p w:rsidR="00C333A5" w:rsidRDefault="00C333A5"/>
          <w:p w:rsidR="00C333A5" w:rsidRDefault="00C333A5"/>
          <w:p w:rsidR="00C333A5" w:rsidRDefault="00C333A5"/>
        </w:tc>
        <w:tc>
          <w:tcPr>
            <w:tcW w:w="2880" w:type="dxa"/>
          </w:tcPr>
          <w:p w:rsidR="00C333A5" w:rsidRDefault="00C333A5"/>
        </w:tc>
        <w:tc>
          <w:tcPr>
            <w:tcW w:w="2880" w:type="dxa"/>
          </w:tcPr>
          <w:p w:rsidR="00C333A5" w:rsidRDefault="00C333A5"/>
        </w:tc>
      </w:tr>
      <w:tr w:rsidR="00C333A5" w:rsidTr="00DA3595">
        <w:tc>
          <w:tcPr>
            <w:tcW w:w="1908" w:type="dxa"/>
            <w:vAlign w:val="center"/>
          </w:tcPr>
          <w:p w:rsidR="00C333A5" w:rsidRDefault="00C333A5" w:rsidP="00DA3595">
            <w:pPr>
              <w:jc w:val="center"/>
            </w:pPr>
            <w:r>
              <w:t xml:space="preserve">Instrumental </w:t>
            </w:r>
          </w:p>
          <w:p w:rsidR="00C333A5" w:rsidRDefault="00C333A5" w:rsidP="00DA3595">
            <w:pPr>
              <w:jc w:val="center"/>
            </w:pPr>
            <w:r>
              <w:t>and</w:t>
            </w:r>
          </w:p>
          <w:p w:rsidR="00C333A5" w:rsidRDefault="00C333A5" w:rsidP="00DA3595">
            <w:pPr>
              <w:jc w:val="center"/>
            </w:pPr>
            <w:r>
              <w:t>Expressive leaders</w:t>
            </w:r>
          </w:p>
        </w:tc>
        <w:tc>
          <w:tcPr>
            <w:tcW w:w="2790" w:type="dxa"/>
          </w:tcPr>
          <w:p w:rsidR="00C333A5" w:rsidRDefault="00C333A5"/>
          <w:p w:rsidR="00C333A5" w:rsidRDefault="00C333A5"/>
          <w:p w:rsidR="00C333A5" w:rsidRDefault="00C333A5"/>
          <w:p w:rsidR="00C333A5" w:rsidRDefault="00C333A5"/>
          <w:p w:rsidR="00C333A5" w:rsidRDefault="00C333A5"/>
          <w:p w:rsidR="00C333A5" w:rsidRDefault="00C333A5"/>
          <w:p w:rsidR="00C333A5" w:rsidRDefault="00C333A5"/>
          <w:p w:rsidR="00C333A5" w:rsidRDefault="00C333A5"/>
        </w:tc>
        <w:tc>
          <w:tcPr>
            <w:tcW w:w="2880" w:type="dxa"/>
          </w:tcPr>
          <w:p w:rsidR="00C333A5" w:rsidRDefault="00C333A5"/>
        </w:tc>
        <w:tc>
          <w:tcPr>
            <w:tcW w:w="2880" w:type="dxa"/>
          </w:tcPr>
          <w:p w:rsidR="00C333A5" w:rsidRDefault="00C333A5"/>
        </w:tc>
      </w:tr>
      <w:tr w:rsidR="00C333A5" w:rsidTr="00DA3595">
        <w:tc>
          <w:tcPr>
            <w:tcW w:w="1908" w:type="dxa"/>
            <w:vAlign w:val="center"/>
          </w:tcPr>
          <w:p w:rsidR="00C333A5" w:rsidRDefault="00C333A5" w:rsidP="00DA3595">
            <w:pPr>
              <w:jc w:val="center"/>
            </w:pPr>
            <w:r>
              <w:t>Social networks and</w:t>
            </w:r>
          </w:p>
          <w:p w:rsidR="00C333A5" w:rsidRDefault="00C333A5" w:rsidP="00DA3595">
            <w:pPr>
              <w:jc w:val="center"/>
            </w:pPr>
            <w:r>
              <w:t>E-communities</w:t>
            </w:r>
          </w:p>
        </w:tc>
        <w:tc>
          <w:tcPr>
            <w:tcW w:w="2790" w:type="dxa"/>
          </w:tcPr>
          <w:p w:rsidR="00C333A5" w:rsidRDefault="00C333A5"/>
          <w:p w:rsidR="00C333A5" w:rsidRDefault="00C333A5"/>
          <w:p w:rsidR="00C333A5" w:rsidRDefault="00C333A5"/>
          <w:p w:rsidR="00C333A5" w:rsidRDefault="00C333A5"/>
          <w:p w:rsidR="00C333A5" w:rsidRDefault="00C333A5"/>
          <w:p w:rsidR="00C333A5" w:rsidRDefault="00C333A5"/>
          <w:p w:rsidR="00C333A5" w:rsidRDefault="00C333A5"/>
          <w:p w:rsidR="00C333A5" w:rsidRDefault="00C333A5"/>
        </w:tc>
        <w:tc>
          <w:tcPr>
            <w:tcW w:w="2880" w:type="dxa"/>
          </w:tcPr>
          <w:p w:rsidR="00C333A5" w:rsidRDefault="00C333A5"/>
        </w:tc>
        <w:tc>
          <w:tcPr>
            <w:tcW w:w="2880" w:type="dxa"/>
          </w:tcPr>
          <w:p w:rsidR="00C333A5" w:rsidRDefault="00C333A5"/>
        </w:tc>
      </w:tr>
    </w:tbl>
    <w:p w:rsidR="00C644C1" w:rsidRDefault="00C644C1"/>
    <w:p w:rsidR="006D011D" w:rsidRDefault="006D011D"/>
    <w:sectPr w:rsidR="006D011D" w:rsidSect="006D011D">
      <w:pgSz w:w="12240" w:h="15840"/>
      <w:pgMar w:top="81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1"/>
    <w:rsid w:val="00025480"/>
    <w:rsid w:val="006D011D"/>
    <w:rsid w:val="0072661A"/>
    <w:rsid w:val="00C333A5"/>
    <w:rsid w:val="00C644C1"/>
    <w:rsid w:val="00D87644"/>
    <w:rsid w:val="00DA3595"/>
    <w:rsid w:val="00E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1026F-5723-44B4-8942-C8C7109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Mosley</dc:creator>
  <cp:lastModifiedBy>nmosley</cp:lastModifiedBy>
  <cp:revision>4</cp:revision>
  <cp:lastPrinted>2015-10-23T13:27:00Z</cp:lastPrinted>
  <dcterms:created xsi:type="dcterms:W3CDTF">2012-09-30T15:08:00Z</dcterms:created>
  <dcterms:modified xsi:type="dcterms:W3CDTF">2015-10-23T13:44:00Z</dcterms:modified>
</cp:coreProperties>
</file>